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8D" w:rsidRPr="004F6D8D" w:rsidRDefault="004F6D8D" w:rsidP="004F6D8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color w:val="000000"/>
        </w:rPr>
      </w:pPr>
      <w:r w:rsidRPr="004F6D8D">
        <w:rPr>
          <w:rFonts w:ascii="Times New Roman" w:hAnsi="Times New Roman" w:cs="Times New Roman"/>
          <w:i/>
          <w:color w:val="000000"/>
        </w:rPr>
        <w:t xml:space="preserve">Приложение к приказу МКУ </w:t>
      </w:r>
    </w:p>
    <w:p w:rsidR="004F6D8D" w:rsidRPr="004F6D8D" w:rsidRDefault="004F6D8D" w:rsidP="004F6D8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color w:val="000000"/>
        </w:rPr>
      </w:pPr>
      <w:r w:rsidRPr="004F6D8D">
        <w:rPr>
          <w:rFonts w:ascii="Times New Roman" w:hAnsi="Times New Roman" w:cs="Times New Roman"/>
          <w:i/>
          <w:color w:val="000000"/>
        </w:rPr>
        <w:t>«УО МО «Оймяконский улус (район)» от 16.12.2020г.№_____</w:t>
      </w:r>
    </w:p>
    <w:p w:rsidR="004F6D8D" w:rsidRPr="004F6D8D" w:rsidRDefault="004F6D8D" w:rsidP="004F6D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6D8D">
        <w:rPr>
          <w:rFonts w:ascii="Times New Roman" w:hAnsi="Times New Roman" w:cs="Times New Roman"/>
          <w:color w:val="000000"/>
          <w:sz w:val="24"/>
          <w:szCs w:val="24"/>
        </w:rPr>
        <w:t>Примерный перечень федеральных и региональных конкурсов, проектов,</w:t>
      </w:r>
    </w:p>
    <w:p w:rsidR="004F6D8D" w:rsidRPr="004F6D8D" w:rsidRDefault="004F6D8D" w:rsidP="004F6D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6D8D">
        <w:rPr>
          <w:rFonts w:ascii="Times New Roman" w:hAnsi="Times New Roman" w:cs="Times New Roman"/>
          <w:color w:val="000000"/>
          <w:sz w:val="24"/>
          <w:szCs w:val="24"/>
        </w:rPr>
        <w:t>программ на декабрь 2020 – январь 2021</w:t>
      </w:r>
    </w:p>
    <w:p w:rsidR="004F6D8D" w:rsidRPr="004F6D8D" w:rsidRDefault="004F6D8D" w:rsidP="004F6D8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758"/>
        <w:gridCol w:w="2026"/>
        <w:gridCol w:w="3649"/>
      </w:tblGrid>
      <w:tr w:rsidR="004F6D8D" w:rsidRPr="004F6D8D" w:rsidTr="003F162C">
        <w:trPr>
          <w:trHeight w:val="562"/>
        </w:trPr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</w:tr>
      <w:tr w:rsidR="004F6D8D" w:rsidRPr="004F6D8D" w:rsidTr="003F162C"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Всероссийский творческий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«Зимняя сказка»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декабря – 12 января 2021</w:t>
            </w: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www.int-dag.ru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D8D" w:rsidRPr="004F6D8D" w:rsidTr="003F162C"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турнир по шахматам на кубок РДШ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https://xn--n1abebi.xn--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d1axz.xn--p1ai/events/18</w:t>
            </w:r>
          </w:p>
        </w:tc>
      </w:tr>
      <w:tr w:rsidR="004F6D8D" w:rsidRPr="009A3CCE" w:rsidTr="003F162C"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«Здоровое движение» 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Продолжается прием заявок</w:t>
            </w: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https://xn--n1abebi.xn--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d1axz.xn-- p1ai/events/11</w:t>
            </w:r>
          </w:p>
        </w:tc>
      </w:tr>
      <w:tr w:rsidR="004F6D8D" w:rsidRPr="004F6D8D" w:rsidTr="003F162C"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киберспортивная лига РДШ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Продолжается прием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https://xn--n1abebi.xn--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d1axz.xn--p1ai/events/21</w:t>
            </w:r>
          </w:p>
        </w:tc>
      </w:tr>
      <w:tr w:rsidR="004F6D8D" w:rsidRPr="004F6D8D" w:rsidTr="003F162C"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проект «Я познаю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Россию. Прогулки по стране»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Продолжается прием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https://vk.com/yapozna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yurossiyu?w=wall-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150173191_19844</w:t>
            </w:r>
          </w:p>
        </w:tc>
      </w:tr>
      <w:tr w:rsidR="004F6D8D" w:rsidRPr="004F6D8D" w:rsidTr="003F162C">
        <w:trPr>
          <w:trHeight w:val="270"/>
        </w:trPr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– пати «Рождество с РДШ»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06.01.21</w:t>
            </w: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http://sakhaedu.ru/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D8D" w:rsidRPr="004F6D8D" w:rsidTr="003F162C"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дистанционные конкурсы: «Мы встречаем новый год», «Подарок своими руками», «Зимние забавы»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Декабрь-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https://рисуйснами.рф/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D8D" w:rsidRPr="004F6D8D" w:rsidTr="003F162C"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Всероссийский конкурс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сочинений Всероссийского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казачьего общества «Казачьи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сказы – 2020»;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25.12.2020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konkurs-vsko@mail.ru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https://vsko.ru/konkurs-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kazachi-skazy-2020-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nabiraet-uchastnikov/</w:t>
            </w:r>
          </w:p>
        </w:tc>
      </w:tr>
      <w:tr w:rsidR="004F6D8D" w:rsidRPr="004F6D8D" w:rsidTr="003F162C"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Всероссийский конкурс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Всероссийского казачьего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 «Живая память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школьных казачьих музеев»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до 29 января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 в адрес оргкомитета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konkurs-vsko@mail.ru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https://vsko.ru/zhivaya-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pamyat-shkolnyh-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kazachih-muzeev/</w:t>
            </w:r>
          </w:p>
        </w:tc>
      </w:tr>
      <w:tr w:rsidR="004F6D8D" w:rsidRPr="004F6D8D" w:rsidTr="003F162C"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конкурсы, проекты, программы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D8D" w:rsidRPr="004F6D8D" w:rsidTr="003F162C"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дистанционный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конкурс, посвященный 75-летию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«Кыайыыны уһансыбыт ырыалар»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14-25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 2020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https://www.toibohoim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useum.ru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D8D" w:rsidRPr="004F6D8D" w:rsidTr="003F162C"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гражданский форум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изменится вместе с нами»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декабря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www.sakhaedu.ru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D8D" w:rsidRPr="004F6D8D" w:rsidTr="003F162C"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молодых педагогов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республики «Моя первая Елка в </w:t>
            </w: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школе: новый ракурс»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21-25.12.2020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https://pmss14.ru/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D8D" w:rsidRPr="004F6D8D" w:rsidTr="003F162C"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Елка Главы Республики Саха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(Якутия) в формате телепередачи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НВК «Саха»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декабря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НВК «Саха»,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http://nvk-online.ru/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D8D" w:rsidRPr="004F6D8D" w:rsidTr="003F162C"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семейных рисунков для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 с детьми до 8 лет «Моя новогодняя елка»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20.12- 15.01.2021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https://pmss14.ru/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D8D" w:rsidRPr="004F6D8D" w:rsidTr="003F162C"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рекреационный проект для детей с ОВЗ «Исцелимся звуками хомуса» в формате дистанционного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 5, 7, 9, 10 января 2021 г.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https://pmss14.ru/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D8D" w:rsidRPr="004F6D8D" w:rsidTr="003F162C"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викторина «Музыкальный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калейдоскоп»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22.12.20- 15.01.21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http://sakhaedu.ru/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D8D" w:rsidRPr="004F6D8D" w:rsidTr="003F162C"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заочный конкурс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новогодних игрушек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22.12.20-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15.01.21</w:t>
            </w: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http://sakhaedu.ru/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D8D" w:rsidRPr="004F6D8D" w:rsidTr="003F162C"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викторина «Олимпийские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современности»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22.12.20-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15.01.21</w:t>
            </w: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http://sakhaedu.ru/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D8D" w:rsidRPr="004F6D8D" w:rsidTr="003F162C"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квиз «Сделай cheese»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25. 05.01.21</w:t>
            </w: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https://myquiz.ru/</w:t>
            </w:r>
          </w:p>
        </w:tc>
      </w:tr>
      <w:tr w:rsidR="004F6D8D" w:rsidRPr="004F6D8D" w:rsidTr="003F162C"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этап Всероссийского юниорскоголесного конкурса «Подрост»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Декабрь-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http://sakhaedu.ru/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D8D" w:rsidRPr="004F6D8D" w:rsidTr="003F162C"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интернет-олимпиада «Виртуальный эко-эрудит»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www.sakhaedu.ru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D8D" w:rsidRPr="004F6D8D" w:rsidTr="003F162C"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XXV республиканская научная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 – конкурс молодых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исследователей имени академика В.П. Ларионова «Шаг в будущее – Инникигэ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хардыы</w:t>
            </w: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Professor V.P. </w:t>
            </w:r>
            <w:proofErr w:type="spellStart"/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Larionov</w:t>
            </w:r>
            <w:proofErr w:type="spellEnd"/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«A Step into the Future» Science Fair»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8-11 </w:t>
            </w: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2021 </w:t>
            </w: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http://lensky-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kray.ru/</w:t>
            </w:r>
            <w:proofErr w:type="spellStart"/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index.php?r</w:t>
            </w:r>
            <w:proofErr w:type="spellEnd"/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=pr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ojectspages/view&amp;id=5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6D8D" w:rsidRPr="004F6D8D" w:rsidTr="003F162C"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этапы Всероссийской олимпиады школьников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января – 28 февраля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lensky</w:t>
            </w:r>
            <w:proofErr w:type="spellEnd"/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kray</w:t>
            </w:r>
            <w:proofErr w:type="spellEnd"/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</w:t>
            </w: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vseros</w:t>
            </w:r>
            <w:proofErr w:type="spellEnd"/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4F6D8D" w:rsidRPr="004F6D8D" w:rsidTr="003F162C"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этап Всероссийского конкурса чтецов«Живая классика»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–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www.sakhaedu.ru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D8D" w:rsidRPr="004F6D8D" w:rsidTr="003F162C"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интернет- олимпиада «Виртуальный экоэрудит»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 февраль</w:t>
            </w: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www.sakhaedu.ru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D8D" w:rsidRPr="004F6D8D" w:rsidTr="003F162C"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этап всероссийского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 «Моя малая родина: природа, культура, этнос»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 март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www.sakhaedu.ru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D8D" w:rsidRPr="004F6D8D" w:rsidTr="003F162C"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 республиканского смотр-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 «Лучший кабинет ДОО»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январь-март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www.sakhaedu.ru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D8D" w:rsidRPr="004F6D8D" w:rsidTr="003F162C"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Заочный республиканский конкурс «Святые Матери Победы» на лучшую поисковую экспедицию школьников РС (Я)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январь-май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www.sakhaedu.ru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D8D" w:rsidRPr="004F6D8D" w:rsidTr="003F162C"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кинофестиваль «Живые голоса ветеранов»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январь-май</w:t>
            </w: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www.sakhaedu.ru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D8D" w:rsidRPr="004F6D8D" w:rsidTr="003F162C"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этап Всероссийских соревнований по мини-футболу в рамках общероссийского проекта «Мини-футбол в школу» среди юношей, девушек 2006-2007; 2008- 2009 гг.р.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16-19 января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www.sakhaedu.ru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D8D" w:rsidRPr="004F6D8D" w:rsidTr="003F162C"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этап Всероссийских соревнований по мини-футболу в рамках общероссийского проекта «Мини-футбол в школу» среди юношей, девушек 2002-2003; 2004- 2005 гг.р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23-26 января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www.sakhaedu.ru</w:t>
            </w:r>
          </w:p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D8D" w:rsidRPr="004F6D8D" w:rsidTr="003F162C">
        <w:tc>
          <w:tcPr>
            <w:tcW w:w="426" w:type="dxa"/>
          </w:tcPr>
          <w:p w:rsidR="004F6D8D" w:rsidRPr="004F6D8D" w:rsidRDefault="004F6D8D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02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 спортивным достижениям вместе с ГТО», для учащихся I – IV ступени общеобразовател</w:t>
            </w:r>
            <w:bookmarkStart w:id="0" w:name="_GoBack"/>
            <w:bookmarkEnd w:id="0"/>
            <w:r w:rsidRPr="004F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 организаций Республики Саха (Якутия)</w:t>
            </w:r>
          </w:p>
        </w:tc>
        <w:tc>
          <w:tcPr>
            <w:tcW w:w="2355" w:type="dxa"/>
          </w:tcPr>
          <w:p w:rsidR="004F6D8D" w:rsidRPr="004F6D8D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:rsidR="004F6D8D" w:rsidRPr="009A3CCE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www.sakhaedu.ru</w:t>
            </w:r>
          </w:p>
          <w:p w:rsidR="004F6D8D" w:rsidRPr="009A3CCE" w:rsidRDefault="004F6D8D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947" w:rsidRPr="004F6D8D" w:rsidTr="003F162C">
        <w:tc>
          <w:tcPr>
            <w:tcW w:w="426" w:type="dxa"/>
          </w:tcPr>
          <w:p w:rsidR="00871947" w:rsidRPr="009A3CCE" w:rsidRDefault="00871947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02" w:type="dxa"/>
          </w:tcPr>
          <w:p w:rsidR="00871947" w:rsidRPr="009A3CCE" w:rsidRDefault="00871947" w:rsidP="0087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«Онлайн-знакомство с самыми необыкновенными достопримечательностями, с культурой гостеприимства городов России»</w:t>
            </w:r>
          </w:p>
        </w:tc>
        <w:tc>
          <w:tcPr>
            <w:tcW w:w="2355" w:type="dxa"/>
          </w:tcPr>
          <w:p w:rsidR="00871947" w:rsidRPr="009A3CCE" w:rsidRDefault="00871947" w:rsidP="008719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26-27 декабря 2020гг.</w:t>
            </w:r>
          </w:p>
          <w:p w:rsidR="009C07A8" w:rsidRPr="009A3CCE" w:rsidRDefault="009C07A8" w:rsidP="008719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ЦРДТ «Пегас»</w:t>
            </w:r>
          </w:p>
        </w:tc>
        <w:tc>
          <w:tcPr>
            <w:tcW w:w="2606" w:type="dxa"/>
          </w:tcPr>
          <w:p w:rsidR="00871947" w:rsidRPr="009A3CCE" w:rsidRDefault="000B6D70" w:rsidP="008719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871947" w:rsidRPr="009A3C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https://ocigturizm.ru/priroda</w:t>
              </w:r>
            </w:hyperlink>
          </w:p>
          <w:p w:rsidR="00871947" w:rsidRPr="009A3CCE" w:rsidRDefault="00871947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947" w:rsidRPr="004F6D8D" w:rsidTr="003F162C">
        <w:tc>
          <w:tcPr>
            <w:tcW w:w="426" w:type="dxa"/>
          </w:tcPr>
          <w:p w:rsidR="00871947" w:rsidRPr="009A3CCE" w:rsidRDefault="00871947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02" w:type="dxa"/>
          </w:tcPr>
          <w:p w:rsidR="009C07A8" w:rsidRPr="009A3CCE" w:rsidRDefault="009C07A8" w:rsidP="009C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Видео-инструктаж «Зимние травмы. Осторожно, гололед».</w:t>
            </w:r>
          </w:p>
          <w:p w:rsidR="00871947" w:rsidRPr="009A3CCE" w:rsidRDefault="009C07A8" w:rsidP="009C07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инструктажа по технике безопасности в зимнее время.</w:t>
            </w:r>
          </w:p>
        </w:tc>
        <w:tc>
          <w:tcPr>
            <w:tcW w:w="2355" w:type="dxa"/>
          </w:tcPr>
          <w:p w:rsidR="00871947" w:rsidRPr="009A3CCE" w:rsidRDefault="009C07A8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декабря 2020г.</w:t>
            </w:r>
          </w:p>
          <w:p w:rsidR="009C07A8" w:rsidRPr="009A3CCE" w:rsidRDefault="009C07A8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ЦРДТ «Пегас»</w:t>
            </w:r>
          </w:p>
        </w:tc>
        <w:tc>
          <w:tcPr>
            <w:tcW w:w="2606" w:type="dxa"/>
          </w:tcPr>
          <w:p w:rsidR="00871947" w:rsidRPr="009A3CCE" w:rsidRDefault="000B6D70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9C07A8" w:rsidRPr="009A3C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https://infourok.ru/user/chernikova-elizaveta-alekseevna/blog/instruktazh-tbu-zimniy-travmatizm-gololedica-shod-snega-s-krish-otmorozheniya-30838.html</w:t>
              </w:r>
            </w:hyperlink>
          </w:p>
        </w:tc>
      </w:tr>
      <w:tr w:rsidR="00871947" w:rsidRPr="004F6D8D" w:rsidTr="003F162C">
        <w:tc>
          <w:tcPr>
            <w:tcW w:w="426" w:type="dxa"/>
          </w:tcPr>
          <w:p w:rsidR="00871947" w:rsidRPr="009A3CCE" w:rsidRDefault="00871947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02" w:type="dxa"/>
          </w:tcPr>
          <w:p w:rsidR="00871947" w:rsidRPr="009A3CCE" w:rsidRDefault="00F413AC" w:rsidP="00F413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Новогодняя онлайн-выставка технических конструкций объединений объемного моделирования на тему «Новый </w:t>
            </w:r>
            <w:r w:rsidRPr="009A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 к нам мчится…»</w:t>
            </w:r>
          </w:p>
        </w:tc>
        <w:tc>
          <w:tcPr>
            <w:tcW w:w="2355" w:type="dxa"/>
          </w:tcPr>
          <w:p w:rsidR="00871947" w:rsidRPr="009A3CCE" w:rsidRDefault="00F413AC" w:rsidP="00F413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29.12.20-03.01.21гг.</w:t>
            </w:r>
          </w:p>
          <w:p w:rsidR="00F413AC" w:rsidRPr="009A3CCE" w:rsidRDefault="00F413AC" w:rsidP="00F413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ЦРДТ «Пегас»</w:t>
            </w:r>
          </w:p>
        </w:tc>
        <w:tc>
          <w:tcPr>
            <w:tcW w:w="2606" w:type="dxa"/>
          </w:tcPr>
          <w:p w:rsidR="00871947" w:rsidRPr="00BD0272" w:rsidRDefault="00871947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871947" w:rsidRPr="004F6D8D" w:rsidTr="003F162C">
        <w:tc>
          <w:tcPr>
            <w:tcW w:w="426" w:type="dxa"/>
          </w:tcPr>
          <w:p w:rsidR="00871947" w:rsidRPr="009A3CCE" w:rsidRDefault="00871947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502" w:type="dxa"/>
          </w:tcPr>
          <w:p w:rsidR="00871947" w:rsidRPr="009A3CCE" w:rsidRDefault="00F413AC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Онлайн-мастер-класс на тему «изготовление Рождественских сувениров».</w:t>
            </w:r>
          </w:p>
        </w:tc>
        <w:tc>
          <w:tcPr>
            <w:tcW w:w="2355" w:type="dxa"/>
          </w:tcPr>
          <w:p w:rsidR="00871947" w:rsidRPr="009A3CCE" w:rsidRDefault="00F413AC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04-05.01.21г.</w:t>
            </w:r>
          </w:p>
          <w:p w:rsidR="00F413AC" w:rsidRPr="009A3CCE" w:rsidRDefault="00F413AC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ЦРДТ «Пегас»</w:t>
            </w:r>
          </w:p>
        </w:tc>
        <w:tc>
          <w:tcPr>
            <w:tcW w:w="2606" w:type="dxa"/>
          </w:tcPr>
          <w:p w:rsidR="00871947" w:rsidRPr="00BD0272" w:rsidRDefault="00871947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871947" w:rsidRPr="004F6D8D" w:rsidTr="003F162C">
        <w:tc>
          <w:tcPr>
            <w:tcW w:w="426" w:type="dxa"/>
          </w:tcPr>
          <w:p w:rsidR="00871947" w:rsidRPr="009A3CCE" w:rsidRDefault="00871947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02" w:type="dxa"/>
          </w:tcPr>
          <w:p w:rsidR="00871947" w:rsidRPr="009A3CCE" w:rsidRDefault="00F413AC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 конкурс фотографий на тему «Символ года»</w:t>
            </w:r>
          </w:p>
        </w:tc>
        <w:tc>
          <w:tcPr>
            <w:tcW w:w="2355" w:type="dxa"/>
          </w:tcPr>
          <w:p w:rsidR="00871947" w:rsidRPr="009A3CCE" w:rsidRDefault="00062291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06-08.01.21г.</w:t>
            </w:r>
          </w:p>
          <w:p w:rsidR="00062291" w:rsidRPr="009A3CCE" w:rsidRDefault="00062291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ЦРДТ «Пегас»</w:t>
            </w:r>
          </w:p>
        </w:tc>
        <w:tc>
          <w:tcPr>
            <w:tcW w:w="2606" w:type="dxa"/>
          </w:tcPr>
          <w:p w:rsidR="00871947" w:rsidRPr="00BD0272" w:rsidRDefault="00871947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62291" w:rsidRPr="004F6D8D" w:rsidTr="003F162C">
        <w:tc>
          <w:tcPr>
            <w:tcW w:w="426" w:type="dxa"/>
          </w:tcPr>
          <w:p w:rsidR="00062291" w:rsidRPr="009A3CCE" w:rsidRDefault="00062291" w:rsidP="004F6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2" w:type="dxa"/>
          </w:tcPr>
          <w:p w:rsidR="00062291" w:rsidRPr="009A3CCE" w:rsidRDefault="00062291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 конкурс видеороликов на тему «Новогодние поделки своими руками»</w:t>
            </w:r>
          </w:p>
        </w:tc>
        <w:tc>
          <w:tcPr>
            <w:tcW w:w="2355" w:type="dxa"/>
          </w:tcPr>
          <w:p w:rsidR="00062291" w:rsidRPr="009A3CCE" w:rsidRDefault="00062291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09-11.01.21г.</w:t>
            </w:r>
          </w:p>
          <w:p w:rsidR="00062291" w:rsidRPr="009A3CCE" w:rsidRDefault="00062291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«ЦРДТ «Пегас»</w:t>
            </w:r>
          </w:p>
        </w:tc>
        <w:tc>
          <w:tcPr>
            <w:tcW w:w="2606" w:type="dxa"/>
          </w:tcPr>
          <w:p w:rsidR="00062291" w:rsidRPr="00BD0272" w:rsidRDefault="00062291" w:rsidP="004F6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4F6D8D" w:rsidRPr="004F6D8D" w:rsidRDefault="004F6D8D" w:rsidP="004F6D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74E3B" w:rsidRPr="004F6D8D" w:rsidRDefault="00D74E3B" w:rsidP="004F6D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4E3B" w:rsidRPr="004F6D8D" w:rsidSect="000B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F6D8D"/>
    <w:rsid w:val="00062291"/>
    <w:rsid w:val="000B6D70"/>
    <w:rsid w:val="004F6D8D"/>
    <w:rsid w:val="00871947"/>
    <w:rsid w:val="009A3CCE"/>
    <w:rsid w:val="009C07A8"/>
    <w:rsid w:val="00AE1A77"/>
    <w:rsid w:val="00BD0272"/>
    <w:rsid w:val="00D74E3B"/>
    <w:rsid w:val="00F41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infourok.ru%2Fuser%2Fchernikova-elizaveta-alekseevna%2Fblog%2Finstruktazh-tbu-zimniy-travmatizm-gololedica-shod-snega-s-krish-otmorozheniya-30838.html" TargetMode="External"/><Relationship Id="rId4" Type="http://schemas.openxmlformats.org/officeDocument/2006/relationships/hyperlink" Target="https://infourok.ru/go.html?href=https%3A%2F%2Focigturizm.ru%2Fprir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7</cp:revision>
  <dcterms:created xsi:type="dcterms:W3CDTF">2020-12-16T02:24:00Z</dcterms:created>
  <dcterms:modified xsi:type="dcterms:W3CDTF">2020-12-16T06:39:00Z</dcterms:modified>
</cp:coreProperties>
</file>